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DE" w:rsidRPr="00AF3944" w:rsidRDefault="00CC7488" w:rsidP="00AF3944">
      <w:pPr>
        <w:jc w:val="center"/>
        <w:rPr>
          <w:b/>
        </w:rPr>
      </w:pPr>
      <w:r w:rsidRPr="00AF3944">
        <w:rPr>
          <w:b/>
        </w:rPr>
        <w:t>Mit Tegyél, ha Elbuktál?</w:t>
      </w:r>
    </w:p>
    <w:p w:rsidR="00CC7488" w:rsidRDefault="00AF3944">
      <w:r>
        <w:t xml:space="preserve">Az egyik leggyakoribb kérdés, amit fel szoktak tenni nekem – bárhol is vagyok - az „Isten Jelenléte Iskolában”: „Elbuktam, elestem. Ez meg fog engem gátolni attól, hogy megtapasztaljam Istent?” </w:t>
      </w:r>
    </w:p>
    <w:p w:rsidR="00471207" w:rsidRDefault="007C6C05">
      <w:r>
        <w:t xml:space="preserve">Hadd válaszoljam ezt meg az alábbival: Mi nem azért jövünk Istenhez, mert méltók lennénk rá, hanem azért jövünk Istenhez, mert Ő méltó rá! Nem azért jövünk Istenhez, mert tökéletesek vagyunk, hanem ahogy Istenhez jövünk, Ő tökéletessé tesz minket maga számára. Isten jelenléte nem egy ajándék azoknak, akik szentek, hanem egy olyan ajándék, ami szentté tesz bennünket! </w:t>
      </w:r>
      <w:r w:rsidR="008C138B">
        <w:t>Amikor Jézushoz jövünk, Ő azt okozza bennünk, hogy elkezdjük Őt szeretni, képesekké válunk meghallani hangját és engedelmeskedni fogunk Neki. Az önmagunk függetlenítése a gyökere minden bűnnek. Amikor valaki bűnbe esik, először is hiányával van annak az erőnek, hogy legyőzze, és sokszor hiányzik belőle a</w:t>
      </w:r>
      <w:r w:rsidR="001278B2">
        <w:t>z a</w:t>
      </w:r>
      <w:r w:rsidR="008C138B">
        <w:t xml:space="preserve"> vágy</w:t>
      </w:r>
      <w:r w:rsidR="001278B2">
        <w:t xml:space="preserve"> is</w:t>
      </w:r>
      <w:r w:rsidR="008C138B">
        <w:t xml:space="preserve">, hogy legyőzze a kísértést. </w:t>
      </w:r>
      <w:r w:rsidR="00986EC0">
        <w:t xml:space="preserve">Mind e két dolog az önmagunk függetlenítésének tünetei. Mi ez a függetlenség? Az, hogy nem Istentől függünk, nem Őrá támaszkodunk! A Krisztusban való megmaradás, lakozás az, amin dolgoznunk kell, hogy mindenben Tőle váljunk függővé. Az önmagunk függetlenítése alatt nem Istentől függünk, de ha ettől megszabadulunk, annak következményeitől is szabadokká válunk. Az, hogy Isten erővel ruház fel bennünket arra, hogy szeressük Őt és engedelmeskedjünk Neki, hogy vágyakozzunk Őrá, hogy akarjuk Őt és akarjunk engedelmeskedni Neki, mindez abból származik, hogy teljes mértékben Tőle függünk. Az ember Istenből a </w:t>
      </w:r>
      <w:r w:rsidR="00E11531">
        <w:t xml:space="preserve">Tőle való </w:t>
      </w:r>
      <w:r w:rsidR="00986EC0">
        <w:t xml:space="preserve">függésen keresztül tud </w:t>
      </w:r>
      <w:r w:rsidR="00BB2A3C">
        <w:t>meríteni</w:t>
      </w:r>
      <w:r w:rsidR="00E11531">
        <w:t xml:space="preserve">. </w:t>
      </w:r>
      <w:r w:rsidR="00C87AF3">
        <w:t xml:space="preserve">Egy másik dolog: a Tőle való függés nyelve az imádat, hódolat. Szóval, bárhol is tart most az életed, ne engedd, hogy a bukás meggátoljon téged attól, hogy Jézushoz gyere! Sőt, amit a bukásunk idején kell tennünk ugyanaz, mint amit a győzelmünk idején is teszünk: JÉZUSHOZ JÖVÜNK! Ha Jézushoz jövünk, ez az egyetlen dolog, ami meg fog bennünket menteni, </w:t>
      </w:r>
      <w:r w:rsidR="00B45280">
        <w:t>meg fog minket tartani és dicsőségről – dicsőségre fog vezetni! Akár elbuktál, akár teljesen jól mennek a dolgaid, akár a Jézusról szóló kijelentések új szintjére szeretnél emelkedni, mindehhez ugyanaz a kezdeti lépés: az, hogy Jézushoz jössz! Hadd mondjam el még egyszer: ha teljes mértékben Jézustól függünk, az imádat – hódolat f</w:t>
      </w:r>
      <w:r w:rsidR="00471207">
        <w:t xml:space="preserve">elemelkedik Hozzá a lelkünkből. A lelkünk emiatt befogadóvá válik és befogadja Istent! Isten befogadása az út ahhoz, hogy szeressük Őt, hogy erőt kapjunk, hogy engedelmeskedjünk Neki, sőt még ahhoz is, hogy vágyakozzunk Rá. Hadd imádkozzam most érted. </w:t>
      </w:r>
    </w:p>
    <w:p w:rsidR="00986EC0" w:rsidRDefault="00471207">
      <w:r>
        <w:t>Isten drága Báránya! Kérlek Téged</w:t>
      </w:r>
      <w:r w:rsidR="000E49E9">
        <w:t xml:space="preserve">, hogy adj nekünk egy vonzódást, hogy mélységesen </w:t>
      </w:r>
      <w:r>
        <w:t>vág</w:t>
      </w:r>
      <w:r w:rsidR="000E49E9">
        <w:t>yjunk arra, hogy Veled legyünk! Bármilyen állapotban is legyen a szívünk, ahogy jövünk Hozzád, megtaláljunk ott Téged! Uram, taníts be</w:t>
      </w:r>
      <w:r w:rsidR="00DF59D9">
        <w:t>nnünket a Tőled való függésre, hogy f</w:t>
      </w:r>
      <w:r w:rsidR="000E49E9">
        <w:t>elismerjük azt, hogy az életünk hátra levő részében tanulni fogjuk a Tőled való függést</w:t>
      </w:r>
      <w:r w:rsidR="00DF59D9">
        <w:t>, és azért imádkozom, hogy adju</w:t>
      </w:r>
      <w:r w:rsidR="000E49E9">
        <w:t xml:space="preserve">k oda magunkat arra, hogy tanuljunk meg Tőled függni és </w:t>
      </w:r>
      <w:proofErr w:type="gramStart"/>
      <w:r w:rsidR="000E49E9">
        <w:t>ezáltal</w:t>
      </w:r>
      <w:proofErr w:type="gramEnd"/>
      <w:r w:rsidR="000E49E9">
        <w:t xml:space="preserve"> Benned lakozzunk és befogadjuk a Te életed magunkba. A Jézus nevében! </w:t>
      </w:r>
    </w:p>
    <w:p w:rsidR="000E49E9" w:rsidRDefault="000E49E9">
      <w:r>
        <w:t xml:space="preserve">Barátaim, az Istentől való függésünk iskolájából nem fogunk levizsgázni úgy, hogy befejeznénk ezt a tanulmányt, mivel ez életre szóló! Az életünkben meg kell tanulnunk, hogyan hajoljunk oda Hozzá, hogyan tudunk teljes mértékben Tőle függni, Rá támaszkodni! Minden bukás csupán addig tart, amíg nem kezdünk el újra Tőle függni. Jöjj ezért Jézushoz, mert ez az egyetlen útja annak, hogy tovább lépj! Tehát, ha elbuktál, győzelmet arattál, új szintre szeretnél emelkedni Istenben, itt a kiinduló pont: Jöjj Jézushoz! Isten áldjon titeket! </w:t>
      </w:r>
    </w:p>
    <w:sectPr w:rsidR="000E49E9" w:rsidSect="00B4528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CC7488"/>
    <w:rsid w:val="000E49E9"/>
    <w:rsid w:val="001278B2"/>
    <w:rsid w:val="00471207"/>
    <w:rsid w:val="007C6C05"/>
    <w:rsid w:val="008C138B"/>
    <w:rsid w:val="00986EC0"/>
    <w:rsid w:val="00AF3944"/>
    <w:rsid w:val="00B45280"/>
    <w:rsid w:val="00BB2A3C"/>
    <w:rsid w:val="00C87AF3"/>
    <w:rsid w:val="00CC7488"/>
    <w:rsid w:val="00DF59D9"/>
    <w:rsid w:val="00E11531"/>
    <w:rsid w:val="00E60E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0ED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452</Words>
  <Characters>3119</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2019-04-09T15:12:00Z</dcterms:created>
  <dcterms:modified xsi:type="dcterms:W3CDTF">2019-04-09T15:56:00Z</dcterms:modified>
</cp:coreProperties>
</file>