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CE" w:rsidRPr="00D043D1" w:rsidRDefault="00E870CE" w:rsidP="00E870CE">
      <w:pPr>
        <w:jc w:val="center"/>
        <w:rPr>
          <w:b/>
        </w:rPr>
      </w:pPr>
      <w:r w:rsidRPr="00D043D1">
        <w:rPr>
          <w:b/>
        </w:rPr>
        <w:t>Katie Souza</w:t>
      </w:r>
      <w:r>
        <w:rPr>
          <w:b/>
        </w:rPr>
        <w:t xml:space="preserve"> (1) Gyógyulás COVID-</w:t>
      </w:r>
      <w:proofErr w:type="spellStart"/>
      <w:r>
        <w:rPr>
          <w:b/>
        </w:rPr>
        <w:t>ból</w:t>
      </w:r>
      <w:proofErr w:type="spellEnd"/>
      <w:r>
        <w:rPr>
          <w:b/>
        </w:rPr>
        <w:t xml:space="preserve"> és minden más betegségből a lélek gyógyulása által</w:t>
      </w:r>
    </w:p>
    <w:p w:rsidR="00E870CE" w:rsidRPr="00C06FDC" w:rsidRDefault="00E870CE" w:rsidP="00E870CE">
      <w:pPr>
        <w:rPr>
          <w:i/>
        </w:rPr>
      </w:pPr>
      <w:r w:rsidRPr="00C06FDC">
        <w:rPr>
          <w:b/>
          <w:i/>
        </w:rPr>
        <w:t>FRANCIS:</w:t>
      </w:r>
      <w:r w:rsidRPr="00C06FDC">
        <w:rPr>
          <w:i/>
        </w:rPr>
        <w:t xml:space="preserve"> Mai vendégem egy nagyon erőteljes szolgáló, Katie Souza. Ő a Katie Souza Szolgálatok alapítója, mely rendkívüli. Nem ismerek még egy olyan szolgálatot Amerikában, amely több börtönben lévő embert érintene meg, mint a Katie Souza Ministries. Szó szerint, több százezer dollárt fektet be évente arra, hogy raboknak, akiket tanítványoz, ingyen adományozza könyveit. Afrikában, Amerikában és szerte a világon, rabok ezrei olvassák Katie Souza könyveit, </w:t>
      </w:r>
      <w:r w:rsidR="00C06FDC">
        <w:rPr>
          <w:i/>
        </w:rPr>
        <w:t>a</w:t>
      </w:r>
      <w:r w:rsidRPr="00C06FDC">
        <w:rPr>
          <w:i/>
        </w:rPr>
        <w:t>melyeken keresztül ott a börtönben szabaddá válnak szellemben. Hányan tudjátok, hogy Isten igenis törődik a börtönben lévőkkel is? Ámen! Tőle ilyet soha nem hallanátok, így hadd mondjam el én, hogy már világszerte a legjobbakkal szolgálhattam együtt Krisztus Testében, de Katie az Úrnak az az apostola, akinek szolgálata óriási mértékű gyógyulást és lelkek helyreállását okozta világszerte. Szeretném, ha nagy tapssal üdvözölnénk közöttünk, ahogy feljön hozzám a színpadra jó barátom, Katie Souza! Azt ismertem fel Katie, ahogy körülötted voltam és o</w:t>
      </w:r>
      <w:bookmarkStart w:id="0" w:name="_GoBack"/>
      <w:bookmarkEnd w:id="0"/>
      <w:r w:rsidRPr="00C06FDC">
        <w:rPr>
          <w:i/>
        </w:rPr>
        <w:t>lvastam a könyveidet, hogy a dolgok nem oldódnak meg addig, amíg az ember lelke meg nem gyógyul</w:t>
      </w:r>
      <w:proofErr w:type="gramStart"/>
      <w:r w:rsidRPr="00C06FDC">
        <w:rPr>
          <w:i/>
        </w:rPr>
        <w:t>...</w:t>
      </w:r>
      <w:proofErr w:type="gramEnd"/>
      <w:r w:rsidRPr="00C06FDC">
        <w:rPr>
          <w:i/>
        </w:rPr>
        <w:t xml:space="preserve"> </w:t>
      </w:r>
    </w:p>
    <w:p w:rsidR="00007087" w:rsidRDefault="00E870CE">
      <w:r w:rsidRPr="005065B9">
        <w:rPr>
          <w:b/>
        </w:rPr>
        <w:t>KATIE:</w:t>
      </w:r>
      <w:r>
        <w:t xml:space="preserve"> Ez így</w:t>
      </w:r>
      <w:r w:rsidRPr="00E04E47">
        <w:t xml:space="preserve"> igaz! Nos, a szellemünk újjászületett! A szellemünk tökéletes, így a szellemi emberünk nem tud semmit rosszul csinálni. A bennünk lévő Krisztus a dicsőség reménysége! Hát, mit hagy ez maga után? A lelkünket! A lelked tehet mindarról az életedben, ami </w:t>
      </w:r>
      <w:proofErr w:type="gramStart"/>
      <w:r w:rsidRPr="00E04E47">
        <w:t>problémás</w:t>
      </w:r>
      <w:proofErr w:type="gramEnd"/>
      <w:r w:rsidRPr="00E04E47">
        <w:t>. A lelked miatt vannak gondok a kapcsolataidban. Mert meg vagy sebezve a lelkedben és abból a megsebzett lélekből beszélsz em</w:t>
      </w:r>
      <w:r>
        <w:t>berekkel, azon keresztül hallas</w:t>
      </w:r>
      <w:r w:rsidRPr="00E04E47">
        <w:t xml:space="preserve">z dolgokat. A sebzettséged miatt kicsavarod magadban a </w:t>
      </w:r>
      <w:proofErr w:type="gramStart"/>
      <w:r w:rsidRPr="00E04E47">
        <w:t>hallottakat</w:t>
      </w:r>
      <w:proofErr w:type="gramEnd"/>
      <w:r w:rsidRPr="00E04E47">
        <w:t xml:space="preserve"> és ha nem is szándékoznak megsérteni, te mégis megsértődsz, megbántódsz. Vagy épp te mondasz valami kedveset valakinek, aki a megsebzett lelke miatt </w:t>
      </w:r>
      <w:proofErr w:type="gramStart"/>
      <w:r w:rsidRPr="00E04E47">
        <w:t>félreérti</w:t>
      </w:r>
      <w:proofErr w:type="gramEnd"/>
      <w:r w:rsidRPr="00E04E47">
        <w:t xml:space="preserve"> és úgy érzi, hogy megbántottad. Azt mondja neked: "Nem hiszem el, hogy ezt mondtad nekem." Te pedig: épp most bókoltam és csak megdicsértelek. De tudod, ők a sebeiken keresztül hallják</w:t>
      </w:r>
      <w:r>
        <w:t>,</w:t>
      </w:r>
      <w:r w:rsidRPr="00E04E47">
        <w:t xml:space="preserve"> amit mondasz. Ezért van annyi viszály. Ezért van, hogy te hiába kedves vagy, az emberek a leggonoszabb dolgokat mondják neked. Mert meg vannak sebezve és a szív teljességéből szól a száj. Az Új Szövetség szerint a szív, az az ember lelke. Amivel tehát tele van a lelked, arról fogsz beszélni! Ha hallgatod, miről beszél egy ember, meg tudod mondani mennyire sebzett a lelke. Nagyon fontos, hogy a lelkünk meggyógyuljon! A </w:t>
      </w:r>
      <w:r w:rsidRPr="009708ED">
        <w:rPr>
          <w:b/>
          <w:i/>
          <w:u w:val="single"/>
        </w:rPr>
        <w:t>3János 1:2</w:t>
      </w:r>
      <w:r w:rsidRPr="00E04E47">
        <w:t xml:space="preserve"> azt mondja: </w:t>
      </w:r>
      <w:r w:rsidRPr="009708ED">
        <w:rPr>
          <w:b/>
          <w:i/>
        </w:rPr>
        <w:t>"Kívánom, hogy bővölködj</w:t>
      </w:r>
      <w:proofErr w:type="gramStart"/>
      <w:r w:rsidRPr="009708ED">
        <w:rPr>
          <w:b/>
          <w:i/>
        </w:rPr>
        <w:t>!...</w:t>
      </w:r>
      <w:proofErr w:type="gramEnd"/>
      <w:r w:rsidRPr="009708ED">
        <w:rPr>
          <w:b/>
          <w:i/>
        </w:rPr>
        <w:t>"</w:t>
      </w:r>
      <w:r w:rsidRPr="00E04E47">
        <w:t xml:space="preserve"> Mit jelent ez? Hogy jól menjen az anyagi életed. Hogyan? Azt mondja: </w:t>
      </w:r>
      <w:r w:rsidRPr="009708ED">
        <w:rPr>
          <w:b/>
          <w:i/>
        </w:rPr>
        <w:t>"Légy egészséges, mint amilyen jól vagy a lelkedben!"</w:t>
      </w:r>
      <w:r w:rsidRPr="00E04E47">
        <w:t xml:space="preserve"> Tehát, amilyen szinten boldogul a lelked, úgy fogsz boldogulni pénzügyileg! Így fogsz boldogulni, </w:t>
      </w:r>
      <w:proofErr w:type="gramStart"/>
      <w:r w:rsidRPr="00E04E47">
        <w:t>prosperálni</w:t>
      </w:r>
      <w:proofErr w:type="gramEnd"/>
      <w:r w:rsidRPr="00E04E47">
        <w:t xml:space="preserve"> kapcsolataidban, a Gyülekezetedben, a házasságodban és a fizikai testedben, tehát az egészség terén</w:t>
      </w:r>
      <w:r w:rsidR="00042C9B">
        <w:t xml:space="preserve"> is</w:t>
      </w:r>
      <w:r w:rsidRPr="00E04E47">
        <w:t xml:space="preserve">! Hogyan fog ez történni? Pontosan annak függvényében, ahogy a lelked boldogul, avagy </w:t>
      </w:r>
      <w:proofErr w:type="gramStart"/>
      <w:r w:rsidRPr="00E04E47">
        <w:t>prosperál</w:t>
      </w:r>
      <w:proofErr w:type="gramEnd"/>
      <w:r w:rsidRPr="00E04E47">
        <w:t>. Ezt nagyon fontos tudnunk! Meg kell értenünk, hogy amikor bűn lép be az életünkbe, azt okozza, hogy megsérül a lelkünk. Ez lehet a saját bűnünk is, vagy amikor valaki más vétkezik ellenünk. Amikor valami trauma vagy stressz ér bennünket, az is pontosan azt okozza, hogy sérül a lelkünk. Ezen a földbolygón pedig nincs olyan ember, aki nem ment volna át valamilyen traumán, megrázkódtatáson</w:t>
      </w:r>
      <w:r>
        <w:t xml:space="preserve"> vagy stresszes helyzeten</w:t>
      </w:r>
      <w:r w:rsidRPr="00E04E47">
        <w:t>. Sőt, sokan naponta átmennek ilyenen. Én egész életem során nem láttam még ennyi traumát, mint ami most jelenleg a földbolygón van. Minden egyes nap: trauma, trauma, baba-mama</w:t>
      </w:r>
      <w:proofErr w:type="gramStart"/>
      <w:r w:rsidRPr="00E04E47">
        <w:t>...</w:t>
      </w:r>
      <w:proofErr w:type="gramEnd"/>
      <w:r w:rsidRPr="00E04E47">
        <w:t xml:space="preserve"> Valami történik minden egyes nap! Világjárvány, vállalkozások bezárnak, becsődölnek, és a többi</w:t>
      </w:r>
      <w:proofErr w:type="gramStart"/>
      <w:r w:rsidRPr="00E04E47">
        <w:t>...</w:t>
      </w:r>
      <w:proofErr w:type="gramEnd"/>
      <w:r w:rsidRPr="00E04E47">
        <w:t xml:space="preserve"> Egyre rosszabbá és rosszabbá válnak a dolgok, amelyek megsebzik a lelket. Nézzünk meg néhány példát erre. Vegyük például a bűnt. Az </w:t>
      </w:r>
      <w:r w:rsidRPr="003D3219">
        <w:rPr>
          <w:b/>
          <w:i/>
          <w:u w:val="single"/>
        </w:rPr>
        <w:t xml:space="preserve">Ézsaiás 30:26 </w:t>
      </w:r>
      <w:r w:rsidRPr="00E04E47">
        <w:t xml:space="preserve">kibővített </w:t>
      </w:r>
      <w:proofErr w:type="gramStart"/>
      <w:r w:rsidRPr="00E04E47">
        <w:t>klasszikus</w:t>
      </w:r>
      <w:proofErr w:type="gramEnd"/>
      <w:r w:rsidRPr="00E04E47">
        <w:t xml:space="preserve"> angol fordítás szerint: </w:t>
      </w:r>
      <w:r w:rsidRPr="003D3219">
        <w:rPr>
          <w:b/>
          <w:i/>
        </w:rPr>
        <w:t>"Az Örökkévaló bekötözi népe sebeit és meggyógyítja lelkük sérüléseit, melyeket a bűn okozott."</w:t>
      </w:r>
      <w:r w:rsidRPr="00E04E47">
        <w:t xml:space="preserve"> A bűn megsebzi a lelket. Csak gondolj abba bele, hogy minden egyes nap, lehetetlen betartanunk a teljes törvényt. Így minden nap belecsúszunk ebbe, akár szándékosan, akár úgy, hogy csak elengedtük egy kicsit magunkat. Például beengedtünk egy kis haragot a lelkünkbe. Megengedtük magunknak, hogy belemerüljünk ebbe a bűnbe, hiszen kinyitottuk a szánkat és kiabál</w:t>
      </w:r>
      <w:r>
        <w:t>t</w:t>
      </w:r>
      <w:r w:rsidRPr="00E04E47">
        <w:t xml:space="preserve">unk vagy akár ordítoztunk is valakivel. Vagy elkezdtünk pletykálni, vagy ítélkezni, kritikussá válni valakivel szemben. Minden egyes nap vétkezünk! Ezek a bűnök, különösen, ha </w:t>
      </w:r>
      <w:proofErr w:type="gramStart"/>
      <w:r w:rsidRPr="00E04E47">
        <w:t>krónikussá</w:t>
      </w:r>
      <w:proofErr w:type="gramEnd"/>
      <w:r w:rsidRPr="00E04E47">
        <w:t xml:space="preserve"> válnak, elhúzódnak, megsebzik a lelked! Aztán hirtelen azon tűnődsz, miért lettél beteg. Vajon miért van fájdalom a testedben. Azon tanakodsz, hogy lehet az, hogy elkaptad a COVID vírust? Szeretnék egy példát mondani és nem fogok nevet mondani. Egy nagyon ismert személy, aki egy hölgy-ismerősöm, aki egy csodálatos Isten</w:t>
      </w:r>
      <w:r w:rsidR="00DF3DC1">
        <w:t>t</w:t>
      </w:r>
      <w:r w:rsidRPr="00E04E47">
        <w:t xml:space="preserve">-szerető ember. </w:t>
      </w:r>
      <w:r w:rsidRPr="00E04E47">
        <w:lastRenderedPageBreak/>
        <w:t>Tehát ahogy elmondom ezt a történetet, szeretném, ha ezt megértenénk róla. Egy Istent-szer</w:t>
      </w:r>
      <w:r>
        <w:t>ető ember, aki elkapta a COVID</w:t>
      </w:r>
      <w:r w:rsidRPr="00E04E47">
        <w:t xml:space="preserve"> vírust. Elkezdtünk érte imádkozni. Telefonon beszéltünk. Azt mondta: 40 fokos lázam van, szerintem meg fogok halni</w:t>
      </w:r>
      <w:r>
        <w:t>, mert nagyon</w:t>
      </w:r>
      <w:r w:rsidRPr="00E04E47">
        <w:t xml:space="preserve"> betegnek érzem magam</w:t>
      </w:r>
      <w:r>
        <w:t>. Köhögök, alig kapok levegőt, s</w:t>
      </w:r>
      <w:r w:rsidRPr="00E04E47">
        <w:t>zörnyű fájdalmaim vannak a testemben. Borzalmas. Mindannyian imádkozni ke</w:t>
      </w:r>
      <w:r>
        <w:t>zdtünk. Én az egész nap folyamá</w:t>
      </w:r>
      <w:r w:rsidRPr="00E04E47">
        <w:t xml:space="preserve">n imában voltam, és azt kértem: Szent Szellem, mutasd meg! Felszabadítjuk gyógyító erődet! Felszabadítjuk a lélek gyógyulását, mivel tudom azt, ha valakinek szüksége van gyógyulásra a testében, az általában kapcsolatban áll egy lelki </w:t>
      </w:r>
      <w:proofErr w:type="gramStart"/>
      <w:r w:rsidRPr="00E04E47">
        <w:t>problémával</w:t>
      </w:r>
      <w:proofErr w:type="gramEnd"/>
      <w:r w:rsidRPr="00E04E47">
        <w:t>. A lélekben van valamilyen sérülés, sérelem. Ez néha származhat bűnből. Szóval, ahogy imádkozom és már éjszaka lett, befeküdtem a fürdőkádba. És tudod, sokszor akkor vagy képes meghallani Isten Szellemének hangját, amikor elengeded magad, ellazulsz. Sokkal jobban hallod Őt úgy, mint amikor pánikolsz. Szóval, ahogy ellazultam a fürdőkádban, kaptam kijelentést az Úrtól erre a személyre. Ez a kijelentés pedig a neve volt annak a személynek, aki támadta ezt a barátomat és a családját. Csúnya dolgokat mondott róluk, pénzt lopott tőlük és más csúnya dolgot is művelt. Amint meghallottam ezt a nevet, tudtam, hogy a barátom beengedte a lelkébe a sérelmet, a megbántódást. Talán mondott is olyanokat, hogy "nem hiszem el, hogy ez az ember ezt tette</w:t>
      </w:r>
      <w:proofErr w:type="gramStart"/>
      <w:r w:rsidRPr="00E04E47">
        <w:t>...</w:t>
      </w:r>
      <w:proofErr w:type="gramEnd"/>
      <w:r w:rsidRPr="00E04E47">
        <w:t xml:space="preserve"> </w:t>
      </w:r>
      <w:proofErr w:type="gramStart"/>
      <w:r w:rsidRPr="00E04E47">
        <w:t>hogy</w:t>
      </w:r>
      <w:proofErr w:type="gramEnd"/>
      <w:r w:rsidRPr="00E04E47">
        <w:t xml:space="preserve"> lehet ilyen...?" "Most már loptak is tőlünk, ezt és ezt tették, mi lesz a következő, amit tenni fognak</w:t>
      </w:r>
      <w:proofErr w:type="gramStart"/>
      <w:r w:rsidRPr="00E04E47">
        <w:t>...?</w:t>
      </w:r>
      <w:proofErr w:type="gramEnd"/>
      <w:r w:rsidRPr="00E04E47">
        <w:t xml:space="preserve">" Azt mondanánk erre: ez teljesen jogos, hogy valaki így </w:t>
      </w:r>
      <w:proofErr w:type="gramStart"/>
      <w:r w:rsidRPr="00E04E47">
        <w:t>reagál</w:t>
      </w:r>
      <w:proofErr w:type="gramEnd"/>
      <w:r w:rsidRPr="00E04E47">
        <w:t xml:space="preserve"> arra, amikor visszaélnek a bizalmával, kihasználják és ellenük fordulnak. Az illető személy lopott tőlük, csúnyán beszélt róluk a hátuk mögött. Nehéz erre másképp </w:t>
      </w:r>
      <w:proofErr w:type="gramStart"/>
      <w:r w:rsidRPr="00E04E47">
        <w:t>reagálni</w:t>
      </w:r>
      <w:proofErr w:type="gramEnd"/>
      <w:r w:rsidRPr="00E04E47">
        <w:t xml:space="preserve">. De hívőkként, az a kihívásunk, hogy ne </w:t>
      </w:r>
      <w:proofErr w:type="gramStart"/>
      <w:r w:rsidRPr="00E04E47">
        <w:t>reagáljunk</w:t>
      </w:r>
      <w:proofErr w:type="gramEnd"/>
      <w:r w:rsidRPr="00E04E47">
        <w:t xml:space="preserve"> negatívan egy kemény helyzetre, vagy olyan emberekre, akik próbára tesznek minket rendesen... Az ellenség célja, hogy </w:t>
      </w:r>
      <w:proofErr w:type="gramStart"/>
      <w:r w:rsidRPr="00E04E47">
        <w:t>ezáltal</w:t>
      </w:r>
      <w:proofErr w:type="gramEnd"/>
      <w:r w:rsidRPr="00E04E47">
        <w:t xml:space="preserve"> vétkezzünk. Miért? Mert megsebez bennünket! Szóval, ahogy meghallottam annak az illetőnek a nevét, tudtam, hogy a barátom lelke megsebz</w:t>
      </w:r>
      <w:r>
        <w:t>ett lett. A sérelem pedig bűn, a</w:t>
      </w:r>
      <w:r w:rsidRPr="00E04E47">
        <w:t xml:space="preserve">mi megsebzi a lelked! A Biblia szerint mi bocsánatot kérhetünk az Úrtól mások bűneiért is. Így én elkezdtem megtérni abból a bűnből őérte, az ő helyében. A lélek gyógyulásához vezető első út, hogy alkalmazzuk Jézus vérét az életünkre. Én bűnbánatra jutottam az ő helyében és kértem az Úr bocsánatát. Emlékeztek még arra, </w:t>
      </w:r>
      <w:proofErr w:type="gramStart"/>
      <w:r w:rsidRPr="00E04E47">
        <w:t>amit Jézust</w:t>
      </w:r>
      <w:proofErr w:type="gramEnd"/>
      <w:r w:rsidRPr="00E04E47">
        <w:t xml:space="preserve"> mondott a tanítványoknak a </w:t>
      </w:r>
      <w:r w:rsidRPr="00C6211C">
        <w:rPr>
          <w:b/>
          <w:i/>
          <w:u w:val="single"/>
        </w:rPr>
        <w:t>János 20:23</w:t>
      </w:r>
      <w:r w:rsidRPr="00E04E47">
        <w:t xml:space="preserve">-ban </w:t>
      </w:r>
      <w:r w:rsidRPr="00C6211C">
        <w:rPr>
          <w:b/>
          <w:i/>
        </w:rPr>
        <w:t>"Akinek megbocsátjátok bűneit, azok meg is lesznek bocsátva. Akinek pedig nem bocsátjátok meg a bűneit, azok nem lesznek megbocsátva."</w:t>
      </w:r>
      <w:r w:rsidRPr="00E04E47">
        <w:t xml:space="preserve"> Szóval, én megálltam az Úr előtt úgy, mintha én lennék az én barátom - tehát az ő helyében álltam Isten előtt és megtértem és megbocsátottam annak a személynek, akitől a bántalmazás jött. Ezen a ponton még csak fel sem hívtam a barátomat telefonon, hogy elmondjam neki, hogy ezt teszem. Kb. egy óra elteltével, én csupán pakolgatok a házban, csinálom a dolgomat, de mindeközben, ahogy járok-kelek az elmémben és hangosan is imádkozom: "Atyám, a Jézus nevében, Jézus vérét helyezem a barátom bűnére és közbenjárok érte most. Jézus, Te mondtad, hogy jogomban áll a közbenjárás által bocsánatot kérnem helyette, és Te megbocsátod az ő bűneit." Szóval, Jézus vérét helyezem rá és elfedem azzal az ő vétkeit. Majd, ahogy ledőltem, azért imádkoztam, hogy a Szent Szellem "Dünamisz", azaz kitörő ereje járja át testét-lelkét és gyógyítsa meg. </w:t>
      </w:r>
      <w:r>
        <w:t>Erről fogunk még majd beszélni</w:t>
      </w:r>
      <w:r w:rsidRPr="00E04E47">
        <w:t xml:space="preserve">. Ahogy lefeküdtem tehát és elaludtam, egy erőteljes látomásra ébredtem az éjszaka kellős közepén. Azt láttam, hogy Isten hatalmas ereje tart az irányába. És pontosan ez történt! Ne gondold, hogy az imáid nem nyernek meghallgatást, </w:t>
      </w:r>
      <w:proofErr w:type="gramStart"/>
      <w:r w:rsidRPr="00E04E47">
        <w:t>vagy</w:t>
      </w:r>
      <w:proofErr w:type="gramEnd"/>
      <w:r w:rsidRPr="00E04E47">
        <w:t xml:space="preserve"> hogy "nem működik". Lehet, hogy te nem látod szellemben, de időnként Isten ad betekintést azért, hogy bizonyosságot adjon </w:t>
      </w:r>
      <w:proofErr w:type="gramStart"/>
      <w:r w:rsidRPr="00E04E47">
        <w:t>afelől</w:t>
      </w:r>
      <w:proofErr w:type="gramEnd"/>
      <w:r w:rsidRPr="00E04E47">
        <w:t>, mennyire mozdulnak dolgok abban a pillanatban, amikor imádkozol! Szóval, az imáim, a kihirdetéseim - megvallásaim megtették, amit kellett. Mozdultak, cselekedtek. Soha nincs olyan, hogy "nem történik semmi." Csak úgy gondolod, hogy semmi nem történik, mert nem érzed</w:t>
      </w:r>
      <w:proofErr w:type="gramStart"/>
      <w:r w:rsidRPr="00E04E47">
        <w:t>...</w:t>
      </w:r>
      <w:proofErr w:type="gramEnd"/>
      <w:r w:rsidRPr="00E04E47">
        <w:t xml:space="preserve"> Sőt, úgy érzed, mintha megrekedtél volna. Szóval, láttam, ahogy Isten ereje elkezdett áramlani felé, az irányába. Így visszamentem aludni. És tudjátok, egész éjjel megy egy "soaking" - áztató zene</w:t>
      </w:r>
      <w:r>
        <w:t>,</w:t>
      </w:r>
      <w:r w:rsidRPr="00E04E47">
        <w:t xml:space="preserve"> és ahogy arra ébredek, a szellemem imában van. Majd visszaalsz</w:t>
      </w:r>
      <w:r>
        <w:t>om, majd újra arra ébredek, hogy</w:t>
      </w:r>
      <w:r w:rsidRPr="00E04E47">
        <w:t xml:space="preserve"> imádkozom</w:t>
      </w:r>
      <w:proofErr w:type="gramStart"/>
      <w:r w:rsidRPr="00E04E47">
        <w:t>...</w:t>
      </w:r>
      <w:proofErr w:type="gramEnd"/>
      <w:r w:rsidRPr="00E04E47">
        <w:t xml:space="preserve"> Ennek a barátomnak ugye 40 fokos láza volt és borzalmasan érezte magát. Többször is felébresztette éjjel a férjét, hogy talán eljött az ideje, hogy kórházba vigye őt, mert haldoklik</w:t>
      </w:r>
      <w:proofErr w:type="gramStart"/>
      <w:r w:rsidRPr="00E04E47">
        <w:t>...</w:t>
      </w:r>
      <w:proofErr w:type="gramEnd"/>
      <w:r w:rsidRPr="00E04E47">
        <w:t xml:space="preserve"> Sokszor a "soaking" közben úgy szoktam elaludni, hogy szól a János Evangéliuma film. Az a verzió, ami teljesen a Biblia szavaira épül. Tehát megy a János </w:t>
      </w:r>
      <w:r>
        <w:t>E</w:t>
      </w:r>
      <w:r w:rsidRPr="00E04E47">
        <w:t>vangéliuma és többször is arra szoktam elaludni, mert akkor nem csupán olvasom, hanem látom és hallom is</w:t>
      </w:r>
      <w:r>
        <w:t xml:space="preserve"> az Igét</w:t>
      </w:r>
      <w:r w:rsidRPr="00E04E47">
        <w:t xml:space="preserve">. Mialatt a barátomért imádkoztam, </w:t>
      </w:r>
      <w:r>
        <w:t>az azt meg</w:t>
      </w:r>
      <w:r w:rsidRPr="00E04E47">
        <w:t xml:space="preserve">előző este is néztem. Ahogy felkeltem reggel és elkezdtem készülődni, </w:t>
      </w:r>
      <w:r w:rsidRPr="00E04E47">
        <w:lastRenderedPageBreak/>
        <w:t xml:space="preserve">bekapcsoltam ott a filmet, ahol az este megállt és annál a résznél indult el, amikor megjelent a százados. Jézushoz jött ez a százados és azt mondta neki: </w:t>
      </w:r>
      <w:r>
        <w:t xml:space="preserve">a </w:t>
      </w:r>
      <w:r w:rsidRPr="00E04E47">
        <w:t xml:space="preserve">fiam lázas és haldoklik. Jézus ezt felelte: menj el, a fiad élni fog! Abban a pillanatban tudtam, hogy ez az Úrtól jövő kijelentés. Azonnal küldtem az SMS-t a barátomnak: teljesen meggyógyultál! Felhívott telefonon és azt mondta: 10 perce keltem fel és teljesen elmúlt a láz! Tünetmentes vagyok, teljesen gyógyult! Meggyógyultam a COVID vírusból! Értitek, hogy mi történt? A bűn engedte be! Az illető személy súlyosan zaklatta és támadta őt és a családját hosszú idő óta. És a barátom jó keresztény, aki szereti Istent, de végül belefáradt és elgyengült. Szeretném, ha ezt most meghallanád! Az ellenség taktikája, hogy kifáraszt! Az a célja, hogy belefáradj a dolgokba! Erre használ egy személyt vagy egy helyzetet, </w:t>
      </w:r>
      <w:proofErr w:type="gramStart"/>
      <w:r w:rsidRPr="00E04E47">
        <w:t>szituációt</w:t>
      </w:r>
      <w:proofErr w:type="gramEnd"/>
      <w:r w:rsidRPr="00E04E47">
        <w:t>, hogy megviseljen és eleged legyen! Lehet, hogy először még próbáltál átnézni a helyzeten, egyébként elég sok keresztény már az elején felrobban és kiakad</w:t>
      </w:r>
      <w:proofErr w:type="gramStart"/>
      <w:r w:rsidRPr="00E04E47">
        <w:t>...</w:t>
      </w:r>
      <w:proofErr w:type="gramEnd"/>
      <w:r w:rsidRPr="00E04E47">
        <w:t xml:space="preserve"> De még azok is, akik kifejlesztették magukban az állhatatosságot, kitartást, türelmet, végül elfáradnak. A legkülönbek is megfáradnak és elgyengülnek</w:t>
      </w:r>
      <w:proofErr w:type="gramStart"/>
      <w:r w:rsidRPr="00E04E47">
        <w:t>...</w:t>
      </w:r>
      <w:proofErr w:type="gramEnd"/>
      <w:r w:rsidRPr="00E04E47">
        <w:t xml:space="preserve"> És elkezdik beengedni a sérelmeket, haragszanak és megkeserednek és miegymás</w:t>
      </w:r>
      <w:proofErr w:type="gramStart"/>
      <w:r w:rsidRPr="00E04E47">
        <w:t>...</w:t>
      </w:r>
      <w:proofErr w:type="gramEnd"/>
      <w:r w:rsidRPr="00E04E47">
        <w:t xml:space="preserve"> Pontosan ezt akarta elérni nálad az ördög! Hát nem érted? Sátán egyik legnagyobb fegyvere ellened, hogy addig gyötörjön, amíg belefáradsz</w:t>
      </w:r>
      <w:r>
        <w:t>,</w:t>
      </w:r>
      <w:r w:rsidRPr="00E04E47">
        <w:t xml:space="preserve"> és végül beengeded a lelkedbe a sérelmeket. Hát nem érted? A Biblia azt mondja, ha megsebzett a lelked, akkor most</w:t>
      </w:r>
      <w:r>
        <w:t xml:space="preserve"> </w:t>
      </w:r>
      <w:r w:rsidRPr="00E04E47">
        <w:t xml:space="preserve">már van benned valami, ami az ellenségé, ami egy közös terület a sátánnal! És AKKOR van ereje és hatalma fölötted! Jézus azt mondta a </w:t>
      </w:r>
      <w:r w:rsidRPr="00ED698C">
        <w:rPr>
          <w:b/>
          <w:i/>
          <w:u w:val="single"/>
        </w:rPr>
        <w:t>János 14:30</w:t>
      </w:r>
      <w:r w:rsidRPr="00E04E47">
        <w:t xml:space="preserve">-ban </w:t>
      </w:r>
      <w:r w:rsidRPr="00ED698C">
        <w:rPr>
          <w:b/>
          <w:i/>
        </w:rPr>
        <w:t>"Jön a világ fejedelme, de NINCS BENNEM SEMMIJE, tehát nincs semmilyen közös bennünk - így nincs fölöttem semmi hatalma!"</w:t>
      </w:r>
      <w:r w:rsidRPr="00E04E47">
        <w:t xml:space="preserve"> Látod, ez a "közös terület" nem más, mint a lelked! Jézus azt mondta: "Nincs bennem semmije, ami közös lenne vele! Ezért nincs fölöttem ereje vagy hatalma.</w:t>
      </w:r>
      <w:r>
        <w:t>”</w:t>
      </w:r>
      <w:r w:rsidRPr="00E04E47">
        <w:t xml:space="preserve"> Az ördögnek semmi ereje vagy hatalma nincs feletted, ha nincs benned semmi közös ővele. Olyan sokszor van az, hogy az egyik legnagyobb stratégia, amit az ördög ellened használ az, hogy megsebesíti</w:t>
      </w:r>
      <w:r>
        <w:t>, megsebzi</w:t>
      </w:r>
      <w:r w:rsidRPr="00E04E47">
        <w:t xml:space="preserve"> a lelked! Ha tegyük fel egyáltalán nincs benned semmi</w:t>
      </w:r>
      <w:r>
        <w:t xml:space="preserve"> közös dolog ővele - s bár soku</w:t>
      </w:r>
      <w:r w:rsidRPr="00E04E47">
        <w:t>nk</w:t>
      </w:r>
      <w:r>
        <w:t>n</w:t>
      </w:r>
      <w:r w:rsidRPr="00E04E47">
        <w:t>ak van</w:t>
      </w:r>
      <w:proofErr w:type="gramStart"/>
      <w:r w:rsidRPr="00E04E47">
        <w:t>...</w:t>
      </w:r>
      <w:proofErr w:type="gramEnd"/>
      <w:r w:rsidRPr="00E04E47">
        <w:t xml:space="preserve"> Akár az őseink vérvonalából, vagy valamilyen traumán</w:t>
      </w:r>
      <w:r>
        <w:t>, stresszes helyzeten</w:t>
      </w:r>
      <w:r w:rsidRPr="00E04E47">
        <w:t xml:space="preserve"> estünk át, vagy bármi más</w:t>
      </w:r>
      <w:proofErr w:type="gramStart"/>
      <w:r w:rsidRPr="00E04E47">
        <w:t>...</w:t>
      </w:r>
      <w:proofErr w:type="gramEnd"/>
      <w:r w:rsidRPr="00E04E47">
        <w:t xml:space="preserve"> Ha pedig nincs ilyen, akkor ő majd teremt traumát, egy olyan stresszhelyzetet, ami által beengeded a lelkedbe a sérelmet! És ő nem fog békén hagyni, folyamatosan zaklat azon a személyen vagy </w:t>
      </w:r>
      <w:proofErr w:type="gramStart"/>
      <w:r w:rsidRPr="00E04E47">
        <w:t>szituáción</w:t>
      </w:r>
      <w:proofErr w:type="gramEnd"/>
      <w:r w:rsidRPr="00E04E47">
        <w:t xml:space="preserve"> keresztül, amiben vagy. Addig, amíg be nem dobod a törölközőt! Hallottad, amit mondtam? Ó, ez hatalmas! Ez azt jelenti, ha </w:t>
      </w:r>
      <w:r>
        <w:t>erre</w:t>
      </w:r>
      <w:r w:rsidRPr="00E04E47">
        <w:t xml:space="preserve"> az </w:t>
      </w:r>
      <w:proofErr w:type="spellStart"/>
      <w:r w:rsidRPr="00E04E47">
        <w:t>ici</w:t>
      </w:r>
      <w:proofErr w:type="spellEnd"/>
      <w:r w:rsidRPr="00E04E47">
        <w:t xml:space="preserve">-pici dologra, </w:t>
      </w:r>
      <w:r>
        <w:t xml:space="preserve">erre </w:t>
      </w:r>
      <w:r w:rsidRPr="00E04E47">
        <w:t xml:space="preserve">az </w:t>
      </w:r>
      <w:proofErr w:type="gramStart"/>
      <w:r w:rsidRPr="00E04E47">
        <w:t>információra</w:t>
      </w:r>
      <w:proofErr w:type="gramEnd"/>
      <w:r w:rsidRPr="00E04E47">
        <w:t xml:space="preserve"> emlékszel, 90%-</w:t>
      </w:r>
      <w:proofErr w:type="spellStart"/>
      <w:r w:rsidRPr="00E04E47">
        <w:t>al</w:t>
      </w:r>
      <w:proofErr w:type="spellEnd"/>
      <w:r w:rsidRPr="00E04E47">
        <w:t xml:space="preserve"> csökkenteni fogod a hadviselésed. Ha a támadások kellős közepén nem bepánikolsz és kiakadsz (sikít</w:t>
      </w:r>
      <w:proofErr w:type="gramStart"/>
      <w:r w:rsidRPr="00E04E47">
        <w:t>...</w:t>
      </w:r>
      <w:proofErr w:type="gramEnd"/>
      <w:r w:rsidRPr="00E04E47">
        <w:t>), hanem ezt teszed: "Tudom, hogy mire megy ki ez az egész, Sátán! Hah</w:t>
      </w:r>
      <w:proofErr w:type="gramStart"/>
      <w:r w:rsidRPr="00E04E47">
        <w:t>...</w:t>
      </w:r>
      <w:proofErr w:type="gramEnd"/>
      <w:r w:rsidRPr="00E04E47">
        <w:t xml:space="preserve"> </w:t>
      </w:r>
      <w:r>
        <w:t>D</w:t>
      </w:r>
      <w:r w:rsidRPr="00E04E47">
        <w:t xml:space="preserve">icsőség az Úrnak!" Ha képes vagy megmaradni békességben! Saját magamat is emlékeztetnem kell erre az igazságra! Így, ha egyetlen dologra fogsz csupán emlékezni ebből a mai adásból, akkor az legyen ez: MARADJ MEG BÉKESSÉGBEN! </w:t>
      </w:r>
      <w:r w:rsidRPr="00557428">
        <w:rPr>
          <w:b/>
          <w:i/>
          <w:u w:val="single"/>
        </w:rPr>
        <w:t xml:space="preserve">Lukács 21:19 </w:t>
      </w:r>
      <w:r w:rsidRPr="00557428">
        <w:rPr>
          <w:b/>
          <w:i/>
        </w:rPr>
        <w:t>"Béketűrésetek által nyeritek meg (tehát mentitek meg) lelketeket!"</w:t>
      </w:r>
      <w:r w:rsidRPr="00E04E47">
        <w:t xml:space="preserve"> A Biblia ezt okkal mondja neked! Mert tudja, ha megmaradsz békességben, nem engeded, hogy a lelked megsebesítse a stresszes, traumatikus helyzet. Így az abból származó ellened irányuló démoni háborút is megszünteted! </w:t>
      </w:r>
    </w:p>
    <w:sectPr w:rsidR="00007087" w:rsidSect="00E870CE">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FD" w:rsidRDefault="00923FFD" w:rsidP="00E870CE">
      <w:pPr>
        <w:spacing w:after="0" w:line="240" w:lineRule="auto"/>
      </w:pPr>
      <w:r>
        <w:separator/>
      </w:r>
    </w:p>
  </w:endnote>
  <w:endnote w:type="continuationSeparator" w:id="0">
    <w:p w:rsidR="00923FFD" w:rsidRDefault="00923FFD" w:rsidP="00E8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FD" w:rsidRDefault="00923FFD" w:rsidP="00E870CE">
      <w:pPr>
        <w:spacing w:after="0" w:line="240" w:lineRule="auto"/>
      </w:pPr>
      <w:r>
        <w:separator/>
      </w:r>
    </w:p>
  </w:footnote>
  <w:footnote w:type="continuationSeparator" w:id="0">
    <w:p w:rsidR="00923FFD" w:rsidRDefault="00923FFD" w:rsidP="00E87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4852"/>
      <w:docPartObj>
        <w:docPartGallery w:val="Page Numbers (Top of Page)"/>
        <w:docPartUnique/>
      </w:docPartObj>
    </w:sdtPr>
    <w:sdtEndPr/>
    <w:sdtContent>
      <w:p w:rsidR="00E870CE" w:rsidRDefault="00E870CE">
        <w:pPr>
          <w:pStyle w:val="lfej"/>
          <w:jc w:val="right"/>
        </w:pPr>
        <w:r>
          <w:fldChar w:fldCharType="begin"/>
        </w:r>
        <w:r>
          <w:instrText>PAGE   \* MERGEFORMAT</w:instrText>
        </w:r>
        <w:r>
          <w:fldChar w:fldCharType="separate"/>
        </w:r>
        <w:r w:rsidR="00794C11">
          <w:rPr>
            <w:noProof/>
          </w:rPr>
          <w:t>1</w:t>
        </w:r>
        <w:r>
          <w:fldChar w:fldCharType="end"/>
        </w:r>
      </w:p>
    </w:sdtContent>
  </w:sdt>
  <w:p w:rsidR="00E870CE" w:rsidRDefault="00E870C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CE"/>
    <w:rsid w:val="00042C9B"/>
    <w:rsid w:val="0020478D"/>
    <w:rsid w:val="00214C50"/>
    <w:rsid w:val="002E326D"/>
    <w:rsid w:val="004E03A5"/>
    <w:rsid w:val="0071232D"/>
    <w:rsid w:val="00794C11"/>
    <w:rsid w:val="00923FFD"/>
    <w:rsid w:val="00C06FDC"/>
    <w:rsid w:val="00C24611"/>
    <w:rsid w:val="00DF3DC1"/>
    <w:rsid w:val="00E870CE"/>
    <w:rsid w:val="00F67D55"/>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B8CE"/>
  <w15:chartTrackingRefBased/>
  <w15:docId w15:val="{C33A206F-D601-42DD-836E-A0DB8211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70C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870CE"/>
    <w:pPr>
      <w:tabs>
        <w:tab w:val="center" w:pos="4536"/>
        <w:tab w:val="right" w:pos="9072"/>
      </w:tabs>
      <w:spacing w:after="0" w:line="240" w:lineRule="auto"/>
    </w:pPr>
  </w:style>
  <w:style w:type="character" w:customStyle="1" w:styleId="lfejChar">
    <w:name w:val="Élőfej Char"/>
    <w:basedOn w:val="Bekezdsalapbettpusa"/>
    <w:link w:val="lfej"/>
    <w:uiPriority w:val="99"/>
    <w:rsid w:val="00E870CE"/>
  </w:style>
  <w:style w:type="paragraph" w:styleId="llb">
    <w:name w:val="footer"/>
    <w:basedOn w:val="Norml"/>
    <w:link w:val="llbChar"/>
    <w:uiPriority w:val="99"/>
    <w:unhideWhenUsed/>
    <w:rsid w:val="00E870CE"/>
    <w:pPr>
      <w:tabs>
        <w:tab w:val="center" w:pos="4536"/>
        <w:tab w:val="right" w:pos="9072"/>
      </w:tabs>
      <w:spacing w:after="0" w:line="240" w:lineRule="auto"/>
    </w:pPr>
  </w:style>
  <w:style w:type="character" w:customStyle="1" w:styleId="llbChar">
    <w:name w:val="Élőláb Char"/>
    <w:basedOn w:val="Bekezdsalapbettpusa"/>
    <w:link w:val="llb"/>
    <w:uiPriority w:val="99"/>
    <w:rsid w:val="00E8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1676</Words>
  <Characters>11572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2020-12-08T12:36:00Z</dcterms:created>
  <dcterms:modified xsi:type="dcterms:W3CDTF">2020-12-12T16:29:00Z</dcterms:modified>
</cp:coreProperties>
</file>