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87" w:rsidRPr="007B6F08" w:rsidRDefault="00BB49B6" w:rsidP="007B6F08">
      <w:pPr>
        <w:jc w:val="center"/>
        <w:rPr>
          <w:b/>
        </w:rPr>
      </w:pPr>
      <w:r w:rsidRPr="007B6F08">
        <w:rPr>
          <w:b/>
        </w:rPr>
        <w:t xml:space="preserve">Graham </w:t>
      </w:r>
      <w:proofErr w:type="spellStart"/>
      <w:r w:rsidRPr="007B6F08">
        <w:rPr>
          <w:b/>
        </w:rPr>
        <w:t>Cooke</w:t>
      </w:r>
      <w:proofErr w:type="spellEnd"/>
      <w:r w:rsidRPr="007B6F08">
        <w:rPr>
          <w:b/>
        </w:rPr>
        <w:t xml:space="preserve"> Fordítás – </w:t>
      </w:r>
      <w:proofErr w:type="gramStart"/>
      <w:r w:rsidR="007B6F08" w:rsidRPr="007B6F08">
        <w:rPr>
          <w:b/>
        </w:rPr>
        <w:t>A</w:t>
      </w:r>
      <w:proofErr w:type="gramEnd"/>
      <w:r w:rsidR="007B6F08" w:rsidRPr="007B6F08">
        <w:rPr>
          <w:b/>
        </w:rPr>
        <w:t xml:space="preserve"> Probléma Lehetőség!</w:t>
      </w:r>
    </w:p>
    <w:p w:rsidR="008D1437" w:rsidRDefault="00BB49B6">
      <w:r>
        <w:t>Isten olyannak tervezte meg az életed, hogy sokkal több mindent tudj elhordozni, mint a</w:t>
      </w:r>
      <w:r w:rsidR="00A06561">
        <w:t xml:space="preserve">mennyit képes lennél magadban </w:t>
      </w:r>
      <w:r>
        <w:t xml:space="preserve">tartani. </w:t>
      </w:r>
      <w:r w:rsidR="00B83E3B">
        <w:t xml:space="preserve">Még hozzá </w:t>
      </w:r>
      <w:r w:rsidR="00EF1FB8">
        <w:t>azért, hogy állandóan tovább adhasd</w:t>
      </w:r>
      <w:r w:rsidR="00B83E3B">
        <w:t xml:space="preserve"> azt, amid van. Mit jelent ez? </w:t>
      </w:r>
      <w:r w:rsidR="00C83B7E">
        <w:t xml:space="preserve">Azt, hogy senki sincs biztonságban az áldásoktól, mivel te itt vagy! Azt is jelenti, hogy nem vagy kitéve </w:t>
      </w:r>
      <w:proofErr w:type="spellStart"/>
      <w:r w:rsidR="00331F84">
        <w:t>negativitásnak</w:t>
      </w:r>
      <w:proofErr w:type="spellEnd"/>
      <w:r w:rsidR="00C83B7E">
        <w:t xml:space="preserve">. A világ </w:t>
      </w:r>
      <w:r w:rsidR="00331F84">
        <w:t>örökösen negatív, de Isten Királysága nem az! A Mennyben nincs frusztráció! Szerinted van bárki is Isten trónja körül, aki így viselkedne: „</w:t>
      </w:r>
      <w:proofErr w:type="spellStart"/>
      <w:r w:rsidR="00331F84">
        <w:t>pfffhh</w:t>
      </w:r>
      <w:proofErr w:type="spellEnd"/>
      <w:r w:rsidR="00331F84">
        <w:t>… meddig fog még ez a dicsőítő alkalom tartani</w:t>
      </w:r>
      <w:proofErr w:type="gramStart"/>
      <w:r w:rsidR="00331F84">
        <w:t>…?</w:t>
      </w:r>
      <w:proofErr w:type="gramEnd"/>
      <w:r w:rsidR="00331F84">
        <w:t xml:space="preserve"> Angyalt bírnék ölni egy jó kávéért…” Nincs ilyen! A Mennyben nincs semmi frusztráció! </w:t>
      </w:r>
      <w:proofErr w:type="gramStart"/>
      <w:r w:rsidR="00331F84">
        <w:t>Na</w:t>
      </w:r>
      <w:proofErr w:type="gramEnd"/>
      <w:r w:rsidR="00331F84">
        <w:t xml:space="preserve"> most figyelj! Ha a Mennyben ez nem létezik, akkor itt sem létezhet! Ha Isten nem szándékozta ezt, </w:t>
      </w:r>
      <w:r w:rsidR="00EF1FB8">
        <w:t>mi sem engedhetjük</w:t>
      </w:r>
      <w:r w:rsidR="00331F84">
        <w:t xml:space="preserve"> meg! </w:t>
      </w:r>
      <w:r w:rsidR="007B6F08">
        <w:t xml:space="preserve">Ha Isten nem akarta, hogy ebben részesüljünk, akkor ne fogadjuk el! Ami nincs benne Krisztusban, azt mi nem akarjuk és nem is fogadjuk el! Szóval mi a helyzet ezzel a Krisztusi élettel, ami mindent fejjel lefelé és belülről kifelé fordít? Ez egy gondolkodásmód! Szemléletmód! Egy olyan nyelvezet, melyet Ő lehozott </w:t>
      </w:r>
      <w:r w:rsidR="00A06561">
        <w:t xml:space="preserve">a Mennyből </w:t>
      </w:r>
      <w:r w:rsidR="007B6F08">
        <w:t>a Földre</w:t>
      </w:r>
      <w:r w:rsidR="00A06561">
        <w:t>,</w:t>
      </w:r>
      <w:r w:rsidR="007B6F08">
        <w:t xml:space="preserve"> és amikor olvasod az Evangéliumokat, azt látod meg, hogy Jézus elmondja a következőt: „mi így csináljuk a dolgokat a Mennyben!” Majd azt mondja: „ti még nagyobbakat is tesztek majd nálam!” </w:t>
      </w:r>
      <w:r w:rsidR="008E6E0C">
        <w:t xml:space="preserve">Mit ért Ő </w:t>
      </w:r>
      <w:proofErr w:type="gramStart"/>
      <w:r w:rsidR="008E6E0C">
        <w:t>ezalatt</w:t>
      </w:r>
      <w:proofErr w:type="gramEnd"/>
      <w:r w:rsidR="008E6E0C">
        <w:t xml:space="preserve">? </w:t>
      </w:r>
      <w:r w:rsidR="001A5BEF">
        <w:t>Azt, hogy „</w:t>
      </w:r>
      <w:r w:rsidR="008E6E0C">
        <w:t>Én csupán azért vagyok itt, hogy</w:t>
      </w:r>
      <w:r w:rsidR="001A5BEF">
        <w:t xml:space="preserve"> az alapokat megtanítsam nektek, de ti sokkal jobban fogjátok majd csinálni, mint én! Mert a legjobb</w:t>
      </w:r>
      <w:r w:rsidR="003654B4">
        <w:t xml:space="preserve"> dolgokat számotokra tartogatom</w:t>
      </w:r>
      <w:r w:rsidR="001A5BEF">
        <w:t>, hogy azokat megtegyétek! Megtanítalak, hogy</w:t>
      </w:r>
      <w:r w:rsidR="002D7527">
        <w:t>an</w:t>
      </w:r>
      <w:r w:rsidR="001A5BEF">
        <w:t xml:space="preserve"> válj olyan zseniálissá, mint amily</w:t>
      </w:r>
      <w:r w:rsidR="002D7527">
        <w:t>en én vagyok.” Tudod, hogy</w:t>
      </w:r>
      <w:r w:rsidR="001A5BEF">
        <w:t xml:space="preserve"> teljesen tisztában van azzal, hogy Ő milyen elképesztően jó?  A Szent Szellemnek semmi gondja nincs azzal, hogy elmondja micsoda lángész Ő, egy </w:t>
      </w:r>
      <w:proofErr w:type="gramStart"/>
      <w:r w:rsidR="001A5BEF">
        <w:t>géniusz</w:t>
      </w:r>
      <w:proofErr w:type="gramEnd"/>
      <w:r w:rsidR="001A5BEF">
        <w:t>! Mivel az i</w:t>
      </w:r>
      <w:r w:rsidR="002D7527">
        <w:t>s! M</w:t>
      </w:r>
      <w:r w:rsidR="001A5BEF">
        <w:t>indent tud! Istennek mélységeit kutatja. Ami azt jelenti, hogy a Szent Szellemnek nagyobb a kereső motorja, mint a Google-</w:t>
      </w:r>
      <w:proofErr w:type="spellStart"/>
      <w:r w:rsidR="001A5BEF">
        <w:t>nak</w:t>
      </w:r>
      <w:proofErr w:type="spellEnd"/>
      <w:r w:rsidR="001A5BEF">
        <w:t xml:space="preserve">, mivel Ő Isten teljességének mélységeit kutatja. Miért? Hogy mindent meg tudjon osztani veled Jézusról! </w:t>
      </w:r>
      <w:r w:rsidR="00066EAB">
        <w:t>Hogy a teljesség ne egy opcionális lehetőség legyen csupán, hanem tény. A</w:t>
      </w:r>
      <w:r w:rsidR="00C9344A">
        <w:t>z ellátás, bőség</w:t>
      </w:r>
      <w:r w:rsidR="00066EAB">
        <w:t xml:space="preserve"> nem csupán néhány ember számára van, hanem mindnyájunk számára, hogy beléphessünk annak az életformának a nagyságába, amit Jézus elhozott számunkra. Isten Szelleme által te Isten lakóhelye vagy, mivel Isten benned él ez pedig azt is jelenti, hogy az egész Menyország vonzódik hozzád</w:t>
      </w:r>
      <w:r w:rsidR="008D1437">
        <w:t>. Ha pedig Jézus benned él, a Szent Szellem is ott van, és hozzáférést ad neked egy olyan gondolkodásmódhoz, ami teljesen rendkívüli. Ez azt is jelenti, hogy nem vagy alávetve a körülötted lévő világnak, hanem teljesen kiszolgáltato</w:t>
      </w:r>
      <w:r w:rsidR="003654B4">
        <w:t>d magad Isten Királyságának</w:t>
      </w:r>
      <w:r w:rsidR="008D1437">
        <w:t xml:space="preserve">. Csak mondom… </w:t>
      </w:r>
      <w:proofErr w:type="gramStart"/>
      <w:r w:rsidR="008D1437">
        <w:t>A</w:t>
      </w:r>
      <w:proofErr w:type="gramEnd"/>
      <w:r w:rsidR="008D1437">
        <w:t xml:space="preserve"> briliáns gondolkodásmód egy életforma számodra! </w:t>
      </w:r>
      <w:r w:rsidR="00CD11C6">
        <w:t>A</w:t>
      </w:r>
      <w:r w:rsidR="003654B4">
        <w:t>z a</w:t>
      </w:r>
      <w:r w:rsidR="00CD11C6">
        <w:t xml:space="preserve"> briliáns felfogásod, nézeted, </w:t>
      </w:r>
      <w:r w:rsidR="003654B4">
        <w:t>a</w:t>
      </w:r>
      <w:r w:rsidR="00CD11C6">
        <w:t xml:space="preserve">hogyan látsz dolgokat, </w:t>
      </w:r>
      <w:r w:rsidR="003654B4">
        <w:t>a</w:t>
      </w:r>
      <w:r w:rsidR="00CD11C6">
        <w:t>hogy tekintesz rájuk. A nyelvezeted pedig olyan, mint amit a világ még soha nem hallott. Az összes jelzést, a</w:t>
      </w:r>
      <w:r w:rsidR="003654B4">
        <w:t xml:space="preserve">z adást egy olyan birodalomból </w:t>
      </w:r>
      <w:r w:rsidR="00CD11C6">
        <w:t xml:space="preserve">veszed, ami meg sem közelíti a körülötted lévő világot. </w:t>
      </w:r>
      <w:r w:rsidR="002B55C4">
        <w:t xml:space="preserve">Úgy </w:t>
      </w:r>
      <w:proofErr w:type="spellStart"/>
      <w:r w:rsidR="002B55C4">
        <w:t>növünk</w:t>
      </w:r>
      <w:proofErr w:type="spellEnd"/>
      <w:r w:rsidR="002B55C4">
        <w:t xml:space="preserve"> fel, ahogy a világ gondolkodik, azonban a Királyságban csatát kell vívnunk az ellen, ahogy a világ gondolkodik! Szóval, a lehetőség Istene itt van, hogy megtanítson téged arra, ami lehetséges minden egyes helyzetben. Ehhez azonban minden egyes </w:t>
      </w:r>
      <w:r w:rsidR="003654B4">
        <w:t>helyzetünket</w:t>
      </w:r>
      <w:r w:rsidR="002B55C4">
        <w:t xml:space="preserve"> ki kell szolgáltatnu</w:t>
      </w:r>
      <w:r w:rsidR="003654B4">
        <w:t>nk Isten nagyságának</w:t>
      </w:r>
      <w:r w:rsidR="002B55C4">
        <w:t xml:space="preserve">. </w:t>
      </w:r>
      <w:r w:rsidR="001F7E7B">
        <w:t xml:space="preserve">Ha nem szolgáltatjuk ki Isten nagyságának, mi válunk </w:t>
      </w:r>
      <w:proofErr w:type="spellStart"/>
      <w:proofErr w:type="gramStart"/>
      <w:r w:rsidR="001F7E7B">
        <w:t>eziránt</w:t>
      </w:r>
      <w:proofErr w:type="spellEnd"/>
      <w:proofErr w:type="gramEnd"/>
      <w:r w:rsidR="001F7E7B">
        <w:t xml:space="preserve"> kiszolgáltatottá. De te nem ez vagy! Itt az idő, hogy abbahagyjuk azt, hogy a kiváltságunk szintje alatt éljünk. Kezdjünk el fölötte élni! Ez azt jelenti, hogy úgy látunk dolgokat, ahogy Isten látja, úgy gondolkodunk, ahogy Ő, mivel Krisztus értelme lakozik bennünk és a nyelvezetünk is más. </w:t>
      </w:r>
      <w:r w:rsidR="00BE76CE">
        <w:t>Ezé</w:t>
      </w:r>
      <w:r w:rsidR="003654B4">
        <w:t xml:space="preserve">rt a </w:t>
      </w:r>
      <w:proofErr w:type="spellStart"/>
      <w:r w:rsidR="003654B4">
        <w:t>negativitást</w:t>
      </w:r>
      <w:proofErr w:type="spellEnd"/>
      <w:r w:rsidR="003654B4">
        <w:t xml:space="preserve"> átfordítjuk</w:t>
      </w:r>
      <w:r w:rsidR="00BE76CE">
        <w:t xml:space="preserve"> valami mássá. Mint amikor a gondolkodásmódunk</w:t>
      </w:r>
      <w:r w:rsidR="003654B4">
        <w:t>ban</w:t>
      </w:r>
      <w:r w:rsidR="00BE76CE">
        <w:t xml:space="preserve"> negatív gondolataink vannak saját magunkról. Tudod, ha az eddigi gondolkodásmódod oda juttatott téged, ami nem tetszik neked, akkor gondolj valami másra, mivel nyilván az nem működik számodra! Így van? Mit mond a világ, hogy mit tegyünk? Azt mondja, hogy dolgozzunk azon a gondolaton. Mit mond Isten Királysága, hogy mit tegyünk? Azt mondja: cseréljük le azt a gondolatot egy jobbra és azon dolgozzunk! Isten Királysága soha nem kezd el dolgozni a negatívon, hanem megváltoztatja </w:t>
      </w:r>
      <w:r w:rsidR="003654B4">
        <w:t xml:space="preserve">azt </w:t>
      </w:r>
      <w:r w:rsidR="00BE76CE">
        <w:t xml:space="preserve">valami mássá és azon dolgozik. </w:t>
      </w:r>
    </w:p>
    <w:p w:rsidR="00BE76CE" w:rsidRDefault="00BE76CE">
      <w:r>
        <w:t xml:space="preserve">Akkor tehát. Ha szembe kerülsz az életedben egy </w:t>
      </w:r>
      <w:proofErr w:type="gramStart"/>
      <w:r>
        <w:t>problémával</w:t>
      </w:r>
      <w:proofErr w:type="gramEnd"/>
      <w:r>
        <w:t xml:space="preserve">, a Menny ezt az alábbiképpen látja: </w:t>
      </w:r>
      <w:r w:rsidR="00C9344A">
        <w:t xml:space="preserve">nem jöhet hozzád úgy egy probléma, hogy Isten ne csatolna ahhoz egy ígéretet és annak kivitelezését. Miért? Mert a </w:t>
      </w:r>
      <w:proofErr w:type="gramStart"/>
      <w:r w:rsidR="00C9344A">
        <w:t>problémák</w:t>
      </w:r>
      <w:proofErr w:type="gramEnd"/>
      <w:r w:rsidR="00C9344A">
        <w:t xml:space="preserve"> arra lettek kitalálva, hogy elvezessenek téged az ígéretek</w:t>
      </w:r>
      <w:r w:rsidR="002D7527">
        <w:t xml:space="preserve"> beteljesítéséhez</w:t>
      </w:r>
      <w:r w:rsidR="00C9344A">
        <w:t xml:space="preserve">, azaz az ellátáshoz. </w:t>
      </w:r>
      <w:r w:rsidR="001A2B68">
        <w:t xml:space="preserve">Tehát minden egyes </w:t>
      </w:r>
      <w:proofErr w:type="gramStart"/>
      <w:r w:rsidR="001A2B68">
        <w:t>problémához</w:t>
      </w:r>
      <w:proofErr w:type="gramEnd"/>
      <w:r w:rsidR="001A2B68">
        <w:t xml:space="preserve"> hozzá van kapcsolva egy ígéret és ellátás, tehát az ígéret végrehajtása. Ez a három szó szerint egybe van kapcsolva. Nem kaphatod meg egyiket a másik nélkül! </w:t>
      </w:r>
      <w:r w:rsidR="00766B8D">
        <w:t xml:space="preserve">Az alábbit kell megtanulnunk: lássuk úgy a problémát, hogy belépünk az ígéretbe, és megértjük, hogy az a </w:t>
      </w:r>
      <w:proofErr w:type="gramStart"/>
      <w:r w:rsidR="00766B8D">
        <w:t>helyzet</w:t>
      </w:r>
      <w:proofErr w:type="gramEnd"/>
      <w:r w:rsidR="00766B8D">
        <w:t xml:space="preserve"> ami </w:t>
      </w:r>
      <w:r w:rsidR="00766B8D">
        <w:lastRenderedPageBreak/>
        <w:t xml:space="preserve">előállt azért van, hogy benne éljek az ígéretben, hogy beleléphessek az ellátásba, azaz az ígéret beteljesedésébe. Mi történik tehát akkor, amikor szembe találod magad egy </w:t>
      </w:r>
      <w:proofErr w:type="gramStart"/>
      <w:r w:rsidR="00766B8D">
        <w:t>problémával</w:t>
      </w:r>
      <w:proofErr w:type="gramEnd"/>
      <w:r w:rsidR="00766B8D">
        <w:t xml:space="preserve"> és pontosan tudod, hogy kicsoda számodra Jézus? Teljesen lelkessé és izgatottá válsz </w:t>
      </w:r>
      <w:proofErr w:type="gramStart"/>
      <w:r w:rsidR="00766B8D">
        <w:t>amiatt</w:t>
      </w:r>
      <w:proofErr w:type="gramEnd"/>
      <w:r w:rsidR="00766B8D">
        <w:t xml:space="preserve"> a probléma miatt, hiszen elképesztő, hogy a probléma nagysága az ígéret nagyságát mutatja meg számodra! Mi van, ha az ígéret </w:t>
      </w:r>
      <w:proofErr w:type="gramStart"/>
      <w:r w:rsidR="00766B8D">
        <w:t>nagyobb</w:t>
      </w:r>
      <w:proofErr w:type="gramEnd"/>
      <w:r w:rsidR="00766B8D">
        <w:t xml:space="preserve"> mint a probléma? Ha pedig az ígéret </w:t>
      </w:r>
      <w:proofErr w:type="gramStart"/>
      <w:r w:rsidR="00766B8D">
        <w:t>nagyobb</w:t>
      </w:r>
      <w:proofErr w:type="gramEnd"/>
      <w:r w:rsidR="00766B8D">
        <w:t xml:space="preserve"> mint a probléma, képzeld el mekkora az ellátás, a beteljesedés! Kell, hogy </w:t>
      </w:r>
      <w:proofErr w:type="spellStart"/>
      <w:r w:rsidR="00766B8D">
        <w:t>kitágíts</w:t>
      </w:r>
      <w:r w:rsidR="008E6EA5">
        <w:t>d</w:t>
      </w:r>
      <w:proofErr w:type="spellEnd"/>
      <w:r w:rsidR="008E6EA5">
        <w:t xml:space="preserve"> a gondolkodásmódod, a nézeted és nyelvezeted! Amikor tehát problémába </w:t>
      </w:r>
      <w:proofErr w:type="gramStart"/>
      <w:r w:rsidR="008E6EA5">
        <w:t>kerülsz</w:t>
      </w:r>
      <w:proofErr w:type="gramEnd"/>
      <w:r w:rsidR="008E6EA5">
        <w:t xml:space="preserve"> hívd fel a legjobb barátodat! „Helló John, itt Graham. Hogy vagy? Láttad a tegnap esti </w:t>
      </w:r>
      <w:proofErr w:type="gramStart"/>
      <w:r w:rsidR="008E6EA5">
        <w:t>meccset</w:t>
      </w:r>
      <w:proofErr w:type="gramEnd"/>
      <w:r w:rsidR="008E6EA5">
        <w:t xml:space="preserve">? Épp az utolsó két percben hozták be a lemaradást… Nagyobb szívre van szükségem, </w:t>
      </w:r>
      <w:r w:rsidR="002D7527">
        <w:t xml:space="preserve">legalább akkorára, mint egy elefántnak, </w:t>
      </w:r>
      <w:r w:rsidR="008E6EA5">
        <w:t xml:space="preserve">mert annyira drukkolok ennek a csapatnak, hogy a szívem majd kiugrik a helyéről… ja, tudom… Király volt. </w:t>
      </w:r>
      <w:proofErr w:type="gramStart"/>
      <w:r w:rsidR="008E6EA5">
        <w:t>Hé</w:t>
      </w:r>
      <w:proofErr w:type="gramEnd"/>
      <w:r w:rsidR="008E6EA5">
        <w:t xml:space="preserve"> figyelj! Azért hívlak, hogy </w:t>
      </w:r>
      <w:proofErr w:type="gramStart"/>
      <w:r w:rsidR="008E6EA5">
        <w:t>elmondjam</w:t>
      </w:r>
      <w:proofErr w:type="gramEnd"/>
      <w:r w:rsidR="008E6EA5">
        <w:t xml:space="preserve"> mekkora problémám van! Igen, nagyon lelkesít, teljesen izgatottá váltam miatta! </w:t>
      </w:r>
      <w:r w:rsidR="002D7527">
        <w:t>Igen. Ma reggel érkezett. Hű,</w:t>
      </w:r>
      <w:r w:rsidR="008E6EA5">
        <w:t xml:space="preserve"> óriásinak tűnik! Arra gondoltam, legalább két-három h</w:t>
      </w:r>
      <w:r w:rsidR="007D154F">
        <w:t>ónapra</w:t>
      </w:r>
      <w:r w:rsidR="008E6EA5">
        <w:t xml:space="preserve"> is elhúzódhat, érted? Tudtam, hogy valami készülőben van, mert a Szent Szellem már kora reggel jött hozzám és ismered… Ő maga a rajongás, lelkesedés! Azt éreztem, mintha ugrándozna örömében. Rögtön tudtam, hogy valami lesz! Aztán meg is érkezett ez a </w:t>
      </w:r>
      <w:proofErr w:type="gramStart"/>
      <w:r w:rsidR="008E6EA5">
        <w:t>probléma</w:t>
      </w:r>
      <w:proofErr w:type="gramEnd"/>
      <w:r w:rsidR="008E6EA5">
        <w:t xml:space="preserve"> és ember! Ütős! Még ki sem csomagoltam, teljesen lekötött az, ahogy megnyilvánultam</w:t>
      </w:r>
      <w:r w:rsidR="007D154F">
        <w:t xml:space="preserve"> az örömtől! Figyelj! Ránéztem és azt mondtam magamban: „azt a mindenit! Ha ekkora nagy a </w:t>
      </w:r>
      <w:proofErr w:type="gramStart"/>
      <w:r w:rsidR="007D154F">
        <w:t>probléma</w:t>
      </w:r>
      <w:proofErr w:type="gramEnd"/>
      <w:r w:rsidR="007D154F">
        <w:t xml:space="preserve">, mekkora lehet az ígéret!” Még ki sem bontottam, mert teljes önkívületi állapotban vagyok! Úgy érzem magam, mint aki pattog ide-oda örömében! </w:t>
      </w:r>
      <w:r w:rsidR="008E6EA5">
        <w:t xml:space="preserve"> </w:t>
      </w:r>
      <w:r w:rsidR="007D154F">
        <w:t xml:space="preserve">És amúgy te hogy vagy? Nincs semmi </w:t>
      </w:r>
      <w:proofErr w:type="gramStart"/>
      <w:r w:rsidR="007D154F">
        <w:t>problémád</w:t>
      </w:r>
      <w:proofErr w:type="gramEnd"/>
      <w:r w:rsidR="007D154F">
        <w:t xml:space="preserve">? Hát, tarts ki tesó, majd megérkezik! Tudod: Isten hűséges! Hamar eljön, csak tarts ki és </w:t>
      </w:r>
      <w:proofErr w:type="spellStart"/>
      <w:r w:rsidR="007D154F">
        <w:t>higgyj</w:t>
      </w:r>
      <w:proofErr w:type="spellEnd"/>
      <w:r w:rsidR="007D154F">
        <w:t xml:space="preserve">! Valami jó dolog fog veled történni! Figyelj, ha megérkezik, </w:t>
      </w:r>
      <w:proofErr w:type="spellStart"/>
      <w:r w:rsidR="007D154F">
        <w:t>oszd</w:t>
      </w:r>
      <w:proofErr w:type="spellEnd"/>
      <w:r w:rsidR="007D154F">
        <w:t xml:space="preserve"> meg velem! Várni fogom a telefonhívásodat</w:t>
      </w:r>
      <w:r w:rsidR="00BA1D3D">
        <w:t xml:space="preserve">, ahogy </w:t>
      </w:r>
      <w:proofErr w:type="gramStart"/>
      <w:r w:rsidR="00BA1D3D">
        <w:t>jön</w:t>
      </w:r>
      <w:proofErr w:type="gramEnd"/>
      <w:r w:rsidR="00BA1D3D">
        <w:t xml:space="preserve"> a probléma hívj fel</w:t>
      </w:r>
      <w:r w:rsidR="007D154F">
        <w:t xml:space="preserve">! </w:t>
      </w:r>
      <w:r w:rsidR="00ED566D">
        <w:t>Eljössz most hozzám?</w:t>
      </w:r>
      <w:r w:rsidR="00BA1D3D">
        <w:t xml:space="preserve"> Oké.</w:t>
      </w:r>
      <w:bookmarkStart w:id="0" w:name="_GoBack"/>
      <w:bookmarkEnd w:id="0"/>
      <w:r w:rsidR="00ED566D">
        <w:t xml:space="preserve"> Milyen gyorsan érsz ide? 40 perc? Óriási. Hé, elmész a (</w:t>
      </w:r>
      <w:proofErr w:type="spellStart"/>
      <w:r w:rsidR="00ED566D">
        <w:t>Strarbucks</w:t>
      </w:r>
      <w:proofErr w:type="spellEnd"/>
      <w:r w:rsidR="00ED566D">
        <w:t xml:space="preserve"> helyett) ’Szent </w:t>
      </w:r>
      <w:proofErr w:type="spellStart"/>
      <w:r w:rsidR="00ED566D">
        <w:t>bucks</w:t>
      </w:r>
      <w:proofErr w:type="spellEnd"/>
      <w:r w:rsidR="00ED566D">
        <w:t>’ mellett? Hoznál nekem egy kávét? Oké! Hamarosan látlak!”</w:t>
      </w:r>
    </w:p>
    <w:sectPr w:rsidR="00BE76CE" w:rsidSect="00B83E3B">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27" w:rsidRDefault="009E1627" w:rsidP="00B83E3B">
      <w:pPr>
        <w:spacing w:after="0" w:line="240" w:lineRule="auto"/>
      </w:pPr>
      <w:r>
        <w:separator/>
      </w:r>
    </w:p>
  </w:endnote>
  <w:endnote w:type="continuationSeparator" w:id="0">
    <w:p w:rsidR="009E1627" w:rsidRDefault="009E1627" w:rsidP="00B8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27" w:rsidRDefault="009E1627" w:rsidP="00B83E3B">
      <w:pPr>
        <w:spacing w:after="0" w:line="240" w:lineRule="auto"/>
      </w:pPr>
      <w:r>
        <w:separator/>
      </w:r>
    </w:p>
  </w:footnote>
  <w:footnote w:type="continuationSeparator" w:id="0">
    <w:p w:rsidR="009E1627" w:rsidRDefault="009E1627" w:rsidP="00B8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83205"/>
      <w:docPartObj>
        <w:docPartGallery w:val="Page Numbers (Top of Page)"/>
        <w:docPartUnique/>
      </w:docPartObj>
    </w:sdtPr>
    <w:sdtEndPr/>
    <w:sdtContent>
      <w:p w:rsidR="00B83E3B" w:rsidRDefault="00B83E3B">
        <w:pPr>
          <w:pStyle w:val="lfej"/>
          <w:jc w:val="right"/>
        </w:pPr>
        <w:r>
          <w:fldChar w:fldCharType="begin"/>
        </w:r>
        <w:r>
          <w:instrText>PAGE   \* MERGEFORMAT</w:instrText>
        </w:r>
        <w:r>
          <w:fldChar w:fldCharType="separate"/>
        </w:r>
        <w:r w:rsidR="00BA1D3D">
          <w:rPr>
            <w:noProof/>
          </w:rPr>
          <w:t>1</w:t>
        </w:r>
        <w:r>
          <w:fldChar w:fldCharType="end"/>
        </w:r>
      </w:p>
    </w:sdtContent>
  </w:sdt>
  <w:p w:rsidR="00B83E3B" w:rsidRDefault="00B83E3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B6"/>
    <w:rsid w:val="00066EAB"/>
    <w:rsid w:val="001A2B68"/>
    <w:rsid w:val="001A5BEF"/>
    <w:rsid w:val="001F7E7B"/>
    <w:rsid w:val="0020478D"/>
    <w:rsid w:val="00214C50"/>
    <w:rsid w:val="002B55C4"/>
    <w:rsid w:val="002D7527"/>
    <w:rsid w:val="00331F84"/>
    <w:rsid w:val="003654B4"/>
    <w:rsid w:val="004E03A5"/>
    <w:rsid w:val="00766B8D"/>
    <w:rsid w:val="007B6F08"/>
    <w:rsid w:val="007D154F"/>
    <w:rsid w:val="008D1437"/>
    <w:rsid w:val="008E6E0C"/>
    <w:rsid w:val="008E6EA5"/>
    <w:rsid w:val="009E1627"/>
    <w:rsid w:val="00A06561"/>
    <w:rsid w:val="00B83E3B"/>
    <w:rsid w:val="00BA1D3D"/>
    <w:rsid w:val="00BB49B6"/>
    <w:rsid w:val="00BE76CE"/>
    <w:rsid w:val="00C24611"/>
    <w:rsid w:val="00C83B7E"/>
    <w:rsid w:val="00C9344A"/>
    <w:rsid w:val="00CD11C6"/>
    <w:rsid w:val="00DC689A"/>
    <w:rsid w:val="00ED566D"/>
    <w:rsid w:val="00EF1FB8"/>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86B6"/>
  <w15:chartTrackingRefBased/>
  <w15:docId w15:val="{927F2291-7292-44BA-9ABB-1BA64EAC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3E3B"/>
    <w:pPr>
      <w:tabs>
        <w:tab w:val="center" w:pos="4536"/>
        <w:tab w:val="right" w:pos="9072"/>
      </w:tabs>
      <w:spacing w:after="0" w:line="240" w:lineRule="auto"/>
    </w:pPr>
  </w:style>
  <w:style w:type="character" w:customStyle="1" w:styleId="lfejChar">
    <w:name w:val="Élőfej Char"/>
    <w:basedOn w:val="Bekezdsalapbettpusa"/>
    <w:link w:val="lfej"/>
    <w:uiPriority w:val="99"/>
    <w:rsid w:val="00B83E3B"/>
  </w:style>
  <w:style w:type="paragraph" w:styleId="llb">
    <w:name w:val="footer"/>
    <w:basedOn w:val="Norml"/>
    <w:link w:val="llbChar"/>
    <w:uiPriority w:val="99"/>
    <w:unhideWhenUsed/>
    <w:rsid w:val="00B83E3B"/>
    <w:pPr>
      <w:tabs>
        <w:tab w:val="center" w:pos="4536"/>
        <w:tab w:val="right" w:pos="9072"/>
      </w:tabs>
      <w:spacing w:after="0" w:line="240" w:lineRule="auto"/>
    </w:pPr>
  </w:style>
  <w:style w:type="character" w:customStyle="1" w:styleId="llbChar">
    <w:name w:val="Élőláb Char"/>
    <w:basedOn w:val="Bekezdsalapbettpusa"/>
    <w:link w:val="llb"/>
    <w:uiPriority w:val="99"/>
    <w:rsid w:val="00B8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890</Words>
  <Characters>6143</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2020-07-20T05:09:00Z</dcterms:created>
  <dcterms:modified xsi:type="dcterms:W3CDTF">2020-07-20T08:05:00Z</dcterms:modified>
</cp:coreProperties>
</file>